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E9094" w14:textId="11BCD384" w:rsidR="004E6365" w:rsidRPr="004E6365" w:rsidRDefault="004E6365" w:rsidP="004E6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</w:pPr>
      <w:r w:rsidRPr="004E63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  <w:t>LÕUNA-JÄRVAMAA ETTEVÕTJAD 10.okt-l Tallinnas T1 keskuses</w:t>
      </w:r>
    </w:p>
    <w:p w14:paraId="0D428476" w14:textId="77777777" w:rsidR="004E6365" w:rsidRDefault="004E6365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193CB9C6" w14:textId="4BE04D80" w:rsidR="004B74F5" w:rsidRPr="004B74F5" w:rsidRDefault="004B74F5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E63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  <w:t xml:space="preserve">@Südamesnack – </w:t>
      </w:r>
      <w:hyperlink r:id="rId5" w:tgtFrame="_blank" w:history="1">
        <w:r w:rsidRPr="004E636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8"/>
            <w:szCs w:val="28"/>
            <w:u w:val="single"/>
            <w:lang w:eastAsia="et-EE"/>
            <w14:ligatures w14:val="none"/>
          </w:rPr>
          <w:t>ecosnack.ee</w:t>
        </w:r>
      </w:hyperlink>
      <w:r w:rsidRPr="004E63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  <w:t>,</w:t>
      </w: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kelle letist leiab nii tuttavaid lemmikuid kui ka midagi täiesti uut!</w:t>
      </w:r>
    </w:p>
    <w:p w14:paraId="49AFA869" w14:textId="2CCA5B18" w:rsidR="004B74F5" w:rsidRPr="00B93232" w:rsidRDefault="004B74F5" w:rsidP="00B932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93232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Kuivatatud puuviljad – naturaalsed, värvilised ja mõnusalt krõmpsud</w:t>
      </w:r>
    </w:p>
    <w:p w14:paraId="72DCA8EC" w14:textId="2A9914D1" w:rsidR="004B74F5" w:rsidRPr="00B93232" w:rsidRDefault="004B74F5" w:rsidP="00B932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93232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Kodune pastilaa – pehme, maitseküllane ja valmib armastusega Eesti südames</w:t>
      </w:r>
    </w:p>
    <w:p w14:paraId="16494B57" w14:textId="062898DE" w:rsidR="004B74F5" w:rsidRPr="00B93232" w:rsidRDefault="004B74F5" w:rsidP="00B932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93232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Kuivatatud kana – mõnus amps neile, kes eelistavad soolast</w:t>
      </w:r>
    </w:p>
    <w:p w14:paraId="14DC07C6" w14:textId="61B68EBA" w:rsidR="004B74F5" w:rsidRPr="00B93232" w:rsidRDefault="004B74F5" w:rsidP="00B932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93232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TEEPOMM</w:t>
      </w:r>
    </w:p>
    <w:p w14:paraId="5F396FA4" w14:textId="77777777" w:rsidR="004B74F5" w:rsidRPr="004B74F5" w:rsidRDefault="004B74F5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Südamesnack valmistab oma tooteid Türi lähedal ning võimalusel kasutatakse ka oma aia vilju. Kuivatatud puuviljades ei ole lisatud suhkrut, säilitusaineid ega muid lisandeid – lihtsalt head asjad Eesti südamest.</w:t>
      </w:r>
    </w:p>
    <w:p w14:paraId="040C2950" w14:textId="77777777" w:rsidR="004B74F5" w:rsidRDefault="004B74F5" w:rsidP="009C72B6">
      <w:pPr>
        <w:spacing w:after="0" w:line="240" w:lineRule="auto"/>
      </w:pPr>
    </w:p>
    <w:p w14:paraId="738AE4CB" w14:textId="2EB9D3CE" w:rsidR="004B74F5" w:rsidRDefault="004B74F5" w:rsidP="009C72B6">
      <w:pPr>
        <w:spacing w:after="0" w:line="240" w:lineRule="auto"/>
      </w:pPr>
      <w:r>
        <w:rPr>
          <w:noProof/>
        </w:rPr>
        <w:drawing>
          <wp:inline distT="0" distB="0" distL="0" distR="0" wp14:anchorId="29FF406E" wp14:editId="3183B354">
            <wp:extent cx="4440956" cy="2324100"/>
            <wp:effectExtent l="0" t="0" r="0" b="0"/>
            <wp:docPr id="1563677057" name="Picture 1563677057" descr="Võib olla pilt järgmisest: puuvili ja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õib olla pilt järgmisest: puuvili ja tek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498" cy="234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643C2" w14:textId="77777777" w:rsidR="004B74F5" w:rsidRDefault="004B74F5" w:rsidP="009C72B6">
      <w:pPr>
        <w:spacing w:after="0" w:line="240" w:lineRule="auto"/>
      </w:pPr>
    </w:p>
    <w:p w14:paraId="5CF93612" w14:textId="77777777" w:rsidR="004B74F5" w:rsidRDefault="004B74F5" w:rsidP="009C72B6">
      <w:pPr>
        <w:spacing w:after="0" w:line="240" w:lineRule="auto"/>
      </w:pPr>
    </w:p>
    <w:p w14:paraId="0996AB6B" w14:textId="77777777" w:rsidR="00BA3C77" w:rsidRDefault="00BA3C77" w:rsidP="009C72B6">
      <w:pPr>
        <w:spacing w:after="0" w:line="240" w:lineRule="auto"/>
      </w:pPr>
    </w:p>
    <w:p w14:paraId="38B26DB6" w14:textId="13708679" w:rsidR="009C72B6" w:rsidRPr="009C72B6" w:rsidRDefault="004E6365" w:rsidP="009C72B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E6365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eastAsia="et-EE"/>
          <w14:ligatures w14:val="none"/>
        </w:rPr>
        <w:t>Türi Käsitöötuba</w:t>
      </w:r>
      <w:r>
        <w:rPr>
          <w:rFonts w:ascii="Times New Roman" w:eastAsia="Times New Roman" w:hAnsi="Times New Roman" w:cs="Times New Roman"/>
          <w:noProof/>
          <w:kern w:val="0"/>
          <w:lang w:eastAsia="et-EE"/>
          <w14:ligatures w14:val="none"/>
        </w:rPr>
        <w:t xml:space="preserve"> on</w:t>
      </w:r>
      <w:r w:rsidRPr="009C72B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9C72B6" w:rsidRPr="009C72B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kohalik legend, mis sai alguse juba 1996. aastal, mil käsitöömeister Imbi Karu Türi-Allikul salongi avas. Aastatega kasvas sellest täieõiguslik kauplus Türil ja tõeline töötubade magnet – eriti kuulsaks on saanud nende taimedega värvimise õpitoad, mis panevad igal loodusesõbral silmad särama</w:t>
      </w:r>
      <w:r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.</w:t>
      </w:r>
    </w:p>
    <w:p w14:paraId="3027A554" w14:textId="5EE39650" w:rsidR="009C72B6" w:rsidRPr="009C72B6" w:rsidRDefault="009C72B6" w:rsidP="009C72B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C72B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Aastal 2018 andis Eesti Rahvakunsti ja Käsitöö Liit neile üle uhke märgise: „Tunnustatud Eesti Käsitöö“. </w:t>
      </w:r>
    </w:p>
    <w:p w14:paraId="7BFE428E" w14:textId="5C0A6A68" w:rsidR="009C72B6" w:rsidRPr="009C72B6" w:rsidRDefault="009C72B6" w:rsidP="009C72B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C72B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Mida põnevat nad siis sel korral pakuvad?</w:t>
      </w:r>
    </w:p>
    <w:p w14:paraId="644C46E2" w14:textId="77777777" w:rsidR="009C72B6" w:rsidRPr="009C72B6" w:rsidRDefault="009C72B6" w:rsidP="009C72B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C72B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* Lamba-, koera- ja jänesevillast kudumid, mis hoiavad soojas ka kõige suurema "külmavarese"</w:t>
      </w:r>
    </w:p>
    <w:p w14:paraId="5D482B55" w14:textId="77777777" w:rsidR="009C72B6" w:rsidRPr="009C72B6" w:rsidRDefault="009C72B6" w:rsidP="009C72B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C72B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* Taimedega värvitud meistriteosed looduse värvipaletist</w:t>
      </w:r>
    </w:p>
    <w:p w14:paraId="34B356EA" w14:textId="77777777" w:rsidR="009C72B6" w:rsidRDefault="009C72B6" w:rsidP="009C72B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C72B6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* Rahvusmustrites kudumid, milles on peidus tükike vanaemade tarkust ja Eesti vaimu.</w:t>
      </w:r>
    </w:p>
    <w:p w14:paraId="6DA66F6E" w14:textId="77777777" w:rsidR="004E6365" w:rsidRDefault="004E6365" w:rsidP="009C72B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3FDE226A" w14:textId="769CCA65" w:rsidR="009C72B6" w:rsidRDefault="009C72B6">
      <w:r>
        <w:rPr>
          <w:noProof/>
        </w:rPr>
        <w:lastRenderedPageBreak/>
        <w:drawing>
          <wp:inline distT="0" distB="0" distL="0" distR="0" wp14:anchorId="780D6951" wp14:editId="75BB67A2">
            <wp:extent cx="4604760" cy="2409825"/>
            <wp:effectExtent l="0" t="0" r="5715" b="0"/>
            <wp:docPr id="9" name="Picture 9" descr="Võib olla pilt järgmisest: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õib olla pilt järgmisest: tek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354" cy="242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D11A2" w14:textId="77777777" w:rsidR="001D1848" w:rsidRDefault="001D1848"/>
    <w:p w14:paraId="6FC565CF" w14:textId="77777777" w:rsidR="001D1848" w:rsidRPr="001D1848" w:rsidRDefault="001D1848" w:rsidP="001D18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E63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  <w:t>Nahakunsti stuudio HELING</w:t>
      </w:r>
      <w:r w:rsidRPr="001D184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– kus nahk saab endale uue elu!</w:t>
      </w:r>
    </w:p>
    <w:p w14:paraId="56FBB210" w14:textId="25E8D3B5" w:rsidR="001D1848" w:rsidRPr="001D1848" w:rsidRDefault="001D1848" w:rsidP="001D184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1D184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Kas oled kunagi mõelnud, et üks paar jalanõusid või nahast ese võiks olla täpselt sinu enda nägu?</w:t>
      </w:r>
      <w:r w:rsidR="004E6365">
        <w:rPr>
          <w:rFonts w:ascii="Times New Roman" w:eastAsia="Times New Roman" w:hAnsi="Times New Roman" w:cs="Times New Roman"/>
          <w:noProof/>
          <w:kern w:val="0"/>
          <w:lang w:eastAsia="et-EE"/>
          <w14:ligatures w14:val="none"/>
        </w:rPr>
        <w:t xml:space="preserve"> </w:t>
      </w:r>
      <w:r w:rsidRPr="001D184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Nahakunsti stuudio HELING toob T1 keskusesse kaasa midagi erilist – käsitööna valminud nahktooted, omanäolised jalanõud ja väikese puudutuse päris käsitöömaailmast.</w:t>
      </w:r>
    </w:p>
    <w:p w14:paraId="10EAFF76" w14:textId="700E9FEA" w:rsidR="001D1848" w:rsidRDefault="001D1848" w:rsidP="001D1848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eastAsia="et-EE"/>
          <w14:ligatures w14:val="none"/>
        </w:rPr>
      </w:pPr>
      <w:r w:rsidRPr="001D184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HELINGi juures sünnivad nahast jalanõud, kotid, ehted ja muud aksessuaarid, kus iga detail on hoolikalt läbi mõeldud ja valmistatud käsitsi. Soovi korral saab tellida ka eritellimusi – sest miks peaks kõik olema ühesugune, kui võib olla just Sinu moodi? </w:t>
      </w:r>
    </w:p>
    <w:p w14:paraId="22570EB6" w14:textId="310EDF0E" w:rsidR="001D1848" w:rsidRPr="004E6365" w:rsidRDefault="001D1848" w:rsidP="004E63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E636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Käsitööna valminud nahkjalatsid</w:t>
      </w:r>
    </w:p>
    <w:p w14:paraId="00DC227B" w14:textId="7F2EA55B" w:rsidR="001D1848" w:rsidRPr="004E6365" w:rsidRDefault="001D1848" w:rsidP="004E63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E636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Nahast kotid ja aksessuaarid</w:t>
      </w:r>
    </w:p>
    <w:p w14:paraId="18236B4E" w14:textId="7C65D4DF" w:rsidR="001D1848" w:rsidRPr="004E6365" w:rsidRDefault="001D1848" w:rsidP="004E63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E636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Eritellimused ja omanäolised lahendused</w:t>
      </w:r>
    </w:p>
    <w:p w14:paraId="21D83FAB" w14:textId="420E52C2" w:rsidR="001D1848" w:rsidRPr="00BA3C77" w:rsidRDefault="001D1848" w:rsidP="00BA3C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Võimalus piiluda päris nahakunsti maailma, osaledes töötubades</w:t>
      </w:r>
    </w:p>
    <w:p w14:paraId="158DCB79" w14:textId="77777777" w:rsidR="001D1848" w:rsidRDefault="001D1848"/>
    <w:p w14:paraId="5CE38790" w14:textId="3580198C" w:rsidR="001D1848" w:rsidRDefault="001D1848">
      <w:r>
        <w:rPr>
          <w:noProof/>
        </w:rPr>
        <w:drawing>
          <wp:inline distT="0" distB="0" distL="0" distR="0" wp14:anchorId="0E60D300" wp14:editId="0C6765DC">
            <wp:extent cx="4586561" cy="2400300"/>
            <wp:effectExtent l="0" t="0" r="5080" b="0"/>
            <wp:docPr id="18" name="Picture 16" descr="Võib olla pilt järgmisest: nahk, jalanõud ja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Võib olla pilt järgmisest: nahk, jalanõud ja tek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341" cy="240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0F5AF" w14:textId="77777777" w:rsidR="00BA3C77" w:rsidRDefault="00BA3C77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59D7FE63" w14:textId="77777777" w:rsidR="00BA3C77" w:rsidRDefault="00BA3C77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142567F1" w14:textId="77777777" w:rsidR="00BA3C77" w:rsidRDefault="00BA3C77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027227A2" w14:textId="77777777" w:rsidR="00BA3C77" w:rsidRDefault="00BA3C77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3F29E389" w14:textId="77777777" w:rsidR="00BA3C77" w:rsidRDefault="00BA3C77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4D32DE30" w14:textId="77777777" w:rsidR="00BA3C77" w:rsidRDefault="00BA3C77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3736C9B5" w14:textId="77777777" w:rsidR="00BA3C77" w:rsidRPr="00BA3C77" w:rsidRDefault="00BA3C77" w:rsidP="004B74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</w:pPr>
    </w:p>
    <w:p w14:paraId="096D0F92" w14:textId="77777777" w:rsidR="00BA3C77" w:rsidRPr="00BA3C77" w:rsidRDefault="00BA3C77" w:rsidP="004B74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  <w:t>Wile Alpaca Farm</w:t>
      </w:r>
    </w:p>
    <w:p w14:paraId="26B1DE99" w14:textId="48D54249" w:rsidR="004B74F5" w:rsidRPr="004B74F5" w:rsidRDefault="004B74F5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Kas sina tead, millistel loomadel on maailma kõige stiilseimad soengud? </w:t>
      </w:r>
    </w:p>
    <w:p w14:paraId="10B56CD3" w14:textId="77777777" w:rsidR="004B74F5" w:rsidRPr="004B74F5" w:rsidRDefault="004B74F5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Sündmusel „Maa maitsed ja meeled“ tutvustame Teile tõelisi Järvamaa staare – kuigi nad ise kohale ei tule, on nende villast kootud pehmed ja soojad tooted laual!</w:t>
      </w:r>
    </w:p>
    <w:p w14:paraId="1B1C9AF2" w14:textId="1B35E52E" w:rsidR="004B74F5" w:rsidRPr="004B74F5" w:rsidRDefault="004B74F5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See ei ole lihtsalt farm ja loomad, see on elustiil – Järvamaalt pärit </w:t>
      </w:r>
      <w:hyperlink r:id="rId9" w:history="1">
        <w:r w:rsidRPr="004B74F5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et-EE"/>
            <w14:ligatures w14:val="none"/>
          </w:rPr>
          <w:t>Wile Alpaca Farm</w:t>
        </w:r>
      </w:hyperlink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on </w:t>
      </w:r>
      <w:r w:rsid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T1 keskuses </w:t>
      </w: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kohal oma parimate toodetega</w:t>
      </w:r>
      <w:r w:rsid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.</w:t>
      </w: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Nende villased tooted on valmis uusi südameid võitma ja tõestama kõigile, miks alpakad on maailma ühed ägedad tegelased</w:t>
      </w:r>
      <w:r w:rsid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.</w:t>
      </w:r>
    </w:p>
    <w:p w14:paraId="3370E38C" w14:textId="4D16FE03" w:rsidR="004B74F5" w:rsidRPr="004B74F5" w:rsidRDefault="004B74F5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Kujutate ette sokke, mis on nii pehmed, et tunneksite end nagu kõnniksite pilvedel... ja kindaid, mis hoiavad käed soojas ka siis, kui õues on tõeline „koerte“ ilm</w:t>
      </w:r>
      <w:r w:rsid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. </w:t>
      </w: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</w:p>
    <w:p w14:paraId="0CD63D17" w14:textId="0A9DB51A" w:rsidR="004B74F5" w:rsidRPr="004B74F5" w:rsidRDefault="004B74F5" w:rsidP="004B74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Wile Alpaca Farm pakub kohapeal imelisest alpakavillast tooteid - sokke, kindaid, lõngu ehk kõike, mida hing ihkab, et end hubaselt tunda.</w:t>
      </w:r>
    </w:p>
    <w:p w14:paraId="19E37ABD" w14:textId="34D7B952" w:rsidR="004B74F5" w:rsidRDefault="004B74F5" w:rsidP="00BA3C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Lisaks saad kutse farmi külastuseks</w:t>
      </w:r>
      <w:r w:rsid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ehk k</w:t>
      </w: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ui pealinnas toimuvast sündmusest ja infost jääb väheks, saad hiljem farmi minna päriselt alpakadega tutvust tegema</w:t>
      </w:r>
      <w:r w:rsid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. </w:t>
      </w:r>
      <w:r w:rsidRPr="004B74F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</w:p>
    <w:p w14:paraId="7693487A" w14:textId="77777777" w:rsidR="00BA3C77" w:rsidRPr="004B74F5" w:rsidRDefault="00BA3C77" w:rsidP="00BA3C7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2A8D11FB" w14:textId="305EBFB4" w:rsidR="001D1848" w:rsidRDefault="004B74F5">
      <w:r>
        <w:rPr>
          <w:noProof/>
        </w:rPr>
        <w:drawing>
          <wp:inline distT="0" distB="0" distL="0" distR="0" wp14:anchorId="3DED21ED" wp14:editId="76AE1845">
            <wp:extent cx="5216424" cy="2729929"/>
            <wp:effectExtent l="0" t="0" r="3810" b="0"/>
            <wp:docPr id="19" name="Picture 18" descr="Võib olla pilt järgmisest: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õib olla pilt järgmisest: teks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699" cy="2737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B49FD" w14:textId="77777777" w:rsidR="00BA3C77" w:rsidRDefault="00BA3C77" w:rsidP="002411B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t-EE"/>
          <w14:ligatures w14:val="none"/>
        </w:rPr>
      </w:pPr>
    </w:p>
    <w:p w14:paraId="780A43F9" w14:textId="77777777" w:rsidR="00B93232" w:rsidRDefault="00B93232" w:rsidP="002411B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</w:pPr>
    </w:p>
    <w:p w14:paraId="660F6F38" w14:textId="338E601F" w:rsidR="002411BB" w:rsidRPr="002411BB" w:rsidRDefault="002411BB" w:rsidP="002411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  <w:t>SAMLIKU PEKKER</w:t>
      </w:r>
      <w:r w:rsidRPr="002411BB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– kui pagarikojas sünnib päris toit ja päris maitse!</w:t>
      </w:r>
    </w:p>
    <w:p w14:paraId="7377AE11" w14:textId="77777777" w:rsidR="002411BB" w:rsidRPr="002411BB" w:rsidRDefault="002411BB" w:rsidP="002411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2411BB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@Samliku Pekker on just selline koht – väike pagarikoda Türil, kus küpsetatakse südame, hoole ja paraja annuse pagarikunstiga.</w:t>
      </w:r>
    </w:p>
    <w:p w14:paraId="515DC261" w14:textId="77777777" w:rsidR="002411BB" w:rsidRPr="002411BB" w:rsidRDefault="002411BB" w:rsidP="002411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2411BB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Nende valikus kohtuvad ehedad juuretisega leivad, käsitööna valminud küpsetised ja ahjusoojad saiad, kus head maitse ei vaja liigset ilustamist. @Samliku Pekker kasutab oma küpsetistes ka mahejahusid ning juuretist, andes leivale ja saiale selle õige sügavuse ja iseloomu.</w:t>
      </w:r>
    </w:p>
    <w:p w14:paraId="14F6D4FD" w14:textId="461D996A" w:rsidR="002411BB" w:rsidRPr="00BA3C77" w:rsidRDefault="002411BB" w:rsidP="00BA3C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Juuretisega leivad</w:t>
      </w:r>
    </w:p>
    <w:p w14:paraId="5C55A7E7" w14:textId="57B00DE1" w:rsidR="002411BB" w:rsidRPr="00BA3C77" w:rsidRDefault="002411BB" w:rsidP="00BA3C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Käsitööna valminud küpsetised</w:t>
      </w:r>
    </w:p>
    <w:p w14:paraId="5D173962" w14:textId="3ACD95FC" w:rsidR="002411BB" w:rsidRPr="00BA3C77" w:rsidRDefault="002411BB" w:rsidP="00BA3C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Mahejahud ja head kohalikud toorained</w:t>
      </w:r>
    </w:p>
    <w:p w14:paraId="5F015717" w14:textId="412696C3" w:rsidR="002411BB" w:rsidRPr="00BA3C77" w:rsidRDefault="002411BB" w:rsidP="00BA3C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Pagarikoda, kus saab ka kohvi nautida</w:t>
      </w:r>
    </w:p>
    <w:p w14:paraId="5176FC2C" w14:textId="4B77AEF8" w:rsidR="002411BB" w:rsidRPr="00BA3C77" w:rsidRDefault="002411BB" w:rsidP="00BA3C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Teadmised, mida jagatakse ka töötubades</w:t>
      </w:r>
    </w:p>
    <w:p w14:paraId="779BDB67" w14:textId="77777777" w:rsidR="002411BB" w:rsidRDefault="002411BB" w:rsidP="002411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0BA5DCD9" w14:textId="06F1FDA6" w:rsidR="002411BB" w:rsidRDefault="002411BB" w:rsidP="002411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6BC11049" w14:textId="1F1561F3" w:rsidR="002411BB" w:rsidRDefault="00A63A4F" w:rsidP="002411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>
        <w:rPr>
          <w:noProof/>
        </w:rPr>
        <w:lastRenderedPageBreak/>
        <w:drawing>
          <wp:inline distT="0" distB="0" distL="0" distR="0" wp14:anchorId="4A4E235E" wp14:editId="52842C30">
            <wp:extent cx="5026660" cy="2630838"/>
            <wp:effectExtent l="0" t="0" r="2540" b="0"/>
            <wp:docPr id="1071021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254" cy="263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0F7D5" w14:textId="77777777" w:rsidR="004E6365" w:rsidRDefault="004E6365" w:rsidP="002411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61C04F5D" w14:textId="77777777" w:rsidR="004E6365" w:rsidRDefault="004E6365" w:rsidP="002411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4503ADDE" w14:textId="77777777" w:rsidR="00B93232" w:rsidRDefault="00B93232" w:rsidP="004E636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</w:pPr>
    </w:p>
    <w:p w14:paraId="5AE09DEB" w14:textId="3CDEA8EF" w:rsidR="004E6365" w:rsidRPr="004E6365" w:rsidRDefault="00BA3C77" w:rsidP="004E63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  <w:t>MeosCatering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t-EE"/>
          <w14:ligatures w14:val="none"/>
        </w:rPr>
        <w:t xml:space="preserve"> - </w:t>
      </w:r>
      <w:r w:rsidR="004E6365" w:rsidRPr="004E636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kui toit ei ole lihtsalt kõhutäide, vaid osa elamusest!</w:t>
      </w:r>
    </w:p>
    <w:p w14:paraId="6EADEFFA" w14:textId="77777777" w:rsidR="00BA3C77" w:rsidRDefault="004E6365" w:rsidP="004E63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E636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Kui lauale tuleb toit, mis paneb külalised kõigepealt pildistama ja alles siis sööma, siis on üsna tõenäoline, et mängus on @MeosCatering ja peakokk</w:t>
      </w:r>
      <w:r w:rsid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Triin Meos.</w:t>
      </w:r>
    </w:p>
    <w:p w14:paraId="73A8097F" w14:textId="2A0689C4" w:rsidR="004E6365" w:rsidRPr="004E6365" w:rsidRDefault="00BA3C77" w:rsidP="004E63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Jär</w:t>
      </w:r>
      <w:r w:rsidR="004E6365" w:rsidRPr="004E636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vamaalt pärit MeosCatering ühendab hea toidu, loomingulisuse ja armastuse selle vastu, mida tehakse. Nende käe all sünnivad kaunid suupistelauad, põnevad maitseampsud ja läbimõeldud catering-lahendused, mis sobivad nii väiksemale koosviibimisele kui ka suuremale sündmusele.</w:t>
      </w:r>
    </w:p>
    <w:p w14:paraId="10813F41" w14:textId="5B01DF0A" w:rsidR="004E6365" w:rsidRPr="004E6365" w:rsidRDefault="004E6365" w:rsidP="004E63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E636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Aga MeosCatering ei piirdu ainult peolaua katmisega. Nad pakuvad midagi veel</w:t>
      </w:r>
      <w:r w:rsid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:</w:t>
      </w:r>
    </w:p>
    <w:p w14:paraId="49646CAA" w14:textId="7E831B24" w:rsidR="004E6365" w:rsidRPr="00BA3C77" w:rsidRDefault="004E6365" w:rsidP="00BA3C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Käsitöömaitseid – toit, kus on näha ja tunda tegija kätt</w:t>
      </w:r>
    </w:p>
    <w:p w14:paraId="2CA99D9C" w14:textId="10B0B690" w:rsidR="004E6365" w:rsidRPr="00BA3C77" w:rsidRDefault="004E6365" w:rsidP="00BA3C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Koolitusi – teadmisi ja oskusi jagatakse ka teistele</w:t>
      </w:r>
    </w:p>
    <w:p w14:paraId="02103A13" w14:textId="4BDBECC9" w:rsidR="004E6365" w:rsidRPr="00BA3C77" w:rsidRDefault="004E6365" w:rsidP="00BA3C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BA3C7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Toiduelamusi – sest hea toit võiks olla midagi enamat kui lihtsalt „midagi süüa“</w:t>
      </w:r>
    </w:p>
    <w:p w14:paraId="1D862783" w14:textId="5DF9DCAF" w:rsidR="004E6365" w:rsidRDefault="004E6365" w:rsidP="004E63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4E636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Ja kui oled näinud nende uhkeid suupistevaagnaid, siis tead juba, et silmad söövad enne kõhtu! MeosCatering on üks neist tegijatest, kelle puhul ei pea küsima: „Kas sellest ikka jätkub?“ Pigem tuleb küsida: „Kas me jõuame kõike ära proovida?“ </w:t>
      </w:r>
    </w:p>
    <w:p w14:paraId="0B5BB315" w14:textId="77777777" w:rsidR="004E6365" w:rsidRDefault="004E6365" w:rsidP="004E63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750F9EE6" w14:textId="02929926" w:rsidR="004E6365" w:rsidRPr="004E6365" w:rsidRDefault="004E6365" w:rsidP="004E63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>
        <w:rPr>
          <w:noProof/>
        </w:rPr>
        <w:drawing>
          <wp:inline distT="0" distB="0" distL="0" distR="0" wp14:anchorId="4D0A01D9" wp14:editId="725044AC">
            <wp:extent cx="4954518" cy="2590800"/>
            <wp:effectExtent l="0" t="0" r="0" b="0"/>
            <wp:docPr id="1390349164" name="Picture 7" descr="Võib olla graafika järgmisest: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õib olla graafika järgmisest: teks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167" cy="259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DA010" w14:textId="77777777" w:rsidR="004E6365" w:rsidRPr="002411BB" w:rsidRDefault="004E6365" w:rsidP="002411B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sectPr w:rsidR="004E6365" w:rsidRPr="002411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211A"/>
    <w:multiLevelType w:val="hybridMultilevel"/>
    <w:tmpl w:val="09905194"/>
    <w:lvl w:ilvl="0" w:tplc="94260C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B1A64"/>
    <w:multiLevelType w:val="hybridMultilevel"/>
    <w:tmpl w:val="915E3096"/>
    <w:lvl w:ilvl="0" w:tplc="48A2B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229559">
    <w:abstractNumId w:val="1"/>
  </w:num>
  <w:num w:numId="2" w16cid:durableId="38634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B6"/>
    <w:rsid w:val="001D1848"/>
    <w:rsid w:val="002411BB"/>
    <w:rsid w:val="004B74F5"/>
    <w:rsid w:val="004E6365"/>
    <w:rsid w:val="00773584"/>
    <w:rsid w:val="008409A1"/>
    <w:rsid w:val="009C72B6"/>
    <w:rsid w:val="00A63A4F"/>
    <w:rsid w:val="00AC6158"/>
    <w:rsid w:val="00B93232"/>
    <w:rsid w:val="00BA3C77"/>
    <w:rsid w:val="00F3793E"/>
    <w:rsid w:val="00F8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B8C0"/>
  <w15:chartTrackingRefBased/>
  <w15:docId w15:val="{1A50B377-7CD6-4D2C-8FE7-38C1DAEFC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2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2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2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2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2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2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2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2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2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2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s://l.facebook.com/l.php?u=http%3A%2F%2Fecosnack.ee%2F%3Ffbclid%3DIwZXh0bgNhZW0CMTAAcGRvZgVicmlkETFoQWh2YVB2YVRsd1dJRlRTc3J0YwZhcHBfaWQQMjIyMDM5MTc4ODIwMDg5MgABHlj2cVxsCDxr0lL5sjwvEtrr95cVHRD4cjIcurxfhZac6OuumIE8f0t9wHQ7_aem_oXYClVrBlt44l8uleu3_Sw&amp;h=AUCCNmVwCF95c1oPCVIUsc_1ESsXMCP7cYsFDSllOQEStgQwOzWBpnvYNjdEMjpP9-QHNC4m5PrEBqRsLjnNhlRo5jrD-JX48fsO2vu9eHIY4wpzbsF7cRxDEEE0zOhcsp8BYb7k0mLLP0F_&amp;__tn__=-UK-R&amp;c%5b0%5d=AUAMpBkgQdqGQ-jZ__erQrMw5Jxwe8kBUHJoKatXZYics4KDL2_OSPgGb6nFCAR88xmLppuDwHRjLSWLPyXAouw_sZnIiKY1FqCEISz5OjKVlmWgdBTD2tHGsK_EJw05CfpclUiIl9m-0cqnVsu0MsGGiTmsw0bcVu2b5R53ltEe7bMS7wY7Mfwb1xHC4mKMLr0w4mryg-gT4O22E_M2tzJUNvWgBKNoGIQ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wilealpacafarm?__cft__%5b0%5d=AZgPlKPPIFPEqtaE4McsKO1LmoMTI7ikNUHp7hAF0CEDp4CStRYMEBkqQszpntvOkbVN-ALh7DApPkNJ7atTfMX-OhZJPd_2fB1MCPrg1nneZeI-9DXOKw92TNiBKgG4TQd8wVX6gX5xUT4sLgc-FZq1TmGWuIZVp724AdBZMJ_FDmQtVXFZ_0Iuf6o&amp;__tn__=-%5dK-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827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Trumm</dc:creator>
  <cp:keywords/>
  <dc:description/>
  <cp:lastModifiedBy>Riina Trumm</cp:lastModifiedBy>
  <cp:revision>6</cp:revision>
  <dcterms:created xsi:type="dcterms:W3CDTF">2026-09-23T08:05:00Z</dcterms:created>
  <dcterms:modified xsi:type="dcterms:W3CDTF">2026-10-02T06:45:00Z</dcterms:modified>
</cp:coreProperties>
</file>